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9909FB" w14:paraId="2326C8E9" w14:textId="77777777" w:rsidTr="003C7831">
        <w:trPr>
          <w:trHeight w:val="695"/>
        </w:trPr>
        <w:tc>
          <w:tcPr>
            <w:tcW w:w="10456" w:type="dxa"/>
            <w:gridSpan w:val="3"/>
            <w:vAlign w:val="center"/>
          </w:tcPr>
          <w:p w14:paraId="597BAC5E" w14:textId="55981B50" w:rsidR="000C52E5" w:rsidRDefault="000C52E5" w:rsidP="000C52E5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Summer 1 – Week 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4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0DFFA342" w14:textId="789074C0" w:rsidR="009909FB" w:rsidRPr="00A57750" w:rsidRDefault="000C52E5" w:rsidP="000C52E5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Homophones – words pronounced the same but with a different meaning.</w:t>
            </w:r>
          </w:p>
        </w:tc>
      </w:tr>
      <w:tr w:rsidR="009909FB" w14:paraId="6E154618" w14:textId="77777777" w:rsidTr="003C7831">
        <w:trPr>
          <w:trHeight w:val="695"/>
        </w:trPr>
        <w:tc>
          <w:tcPr>
            <w:tcW w:w="3485" w:type="dxa"/>
          </w:tcPr>
          <w:p w14:paraId="21F65362" w14:textId="77777777" w:rsidR="009909FB" w:rsidRPr="001421B8" w:rsidRDefault="009909FB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59264" behindDoc="0" locked="0" layoutInCell="1" allowOverlap="1" wp14:anchorId="244B1258" wp14:editId="6F0B8EC9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542571409" name="Graphic 1542571409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01E9AE0C" w14:textId="77777777" w:rsidR="009909FB" w:rsidRPr="001421B8" w:rsidRDefault="009909FB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0288" behindDoc="0" locked="0" layoutInCell="1" allowOverlap="1" wp14:anchorId="2971A68A" wp14:editId="080EB6CE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992120273" name="Graphic 992120273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7CC6B4DC" w14:textId="77777777" w:rsidR="009909FB" w:rsidRPr="001421B8" w:rsidRDefault="009909FB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1312" behindDoc="0" locked="0" layoutInCell="1" allowOverlap="1" wp14:anchorId="3787B8EE" wp14:editId="6CCE4FDC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662725960" name="Graphic 1662725960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253040" w14:paraId="71E8A67A" w14:textId="77777777" w:rsidTr="003C7831">
        <w:trPr>
          <w:trHeight w:val="414"/>
        </w:trPr>
        <w:tc>
          <w:tcPr>
            <w:tcW w:w="3485" w:type="dxa"/>
          </w:tcPr>
          <w:p w14:paraId="412F0652" w14:textId="0A6F8D76" w:rsidR="00253040" w:rsidRPr="003F3FF3" w:rsidRDefault="00253040" w:rsidP="00253040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blue</w:t>
            </w:r>
          </w:p>
        </w:tc>
        <w:tc>
          <w:tcPr>
            <w:tcW w:w="3485" w:type="dxa"/>
          </w:tcPr>
          <w:p w14:paraId="44125E84" w14:textId="77777777" w:rsidR="00253040" w:rsidRPr="003F3FF3" w:rsidRDefault="00253040" w:rsidP="00253040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FC0C8EB" w14:textId="77777777" w:rsidR="00253040" w:rsidRPr="003F3FF3" w:rsidRDefault="00253040" w:rsidP="00253040">
            <w:pPr>
              <w:jc w:val="center"/>
              <w:rPr>
                <w:sz w:val="50"/>
                <w:szCs w:val="50"/>
              </w:rPr>
            </w:pPr>
          </w:p>
        </w:tc>
      </w:tr>
      <w:tr w:rsidR="00253040" w14:paraId="1A85EB8A" w14:textId="77777777" w:rsidTr="003C7831">
        <w:trPr>
          <w:trHeight w:val="209"/>
        </w:trPr>
        <w:tc>
          <w:tcPr>
            <w:tcW w:w="3485" w:type="dxa"/>
          </w:tcPr>
          <w:p w14:paraId="05477EA0" w14:textId="35B203E9" w:rsidR="00253040" w:rsidRPr="003F3FF3" w:rsidRDefault="00253040" w:rsidP="00253040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blew</w:t>
            </w:r>
          </w:p>
        </w:tc>
        <w:tc>
          <w:tcPr>
            <w:tcW w:w="3485" w:type="dxa"/>
          </w:tcPr>
          <w:p w14:paraId="22D16D9C" w14:textId="77777777" w:rsidR="00253040" w:rsidRPr="003F3FF3" w:rsidRDefault="00253040" w:rsidP="00253040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766B6F6" w14:textId="77777777" w:rsidR="00253040" w:rsidRPr="003F3FF3" w:rsidRDefault="00253040" w:rsidP="00253040">
            <w:pPr>
              <w:jc w:val="center"/>
              <w:rPr>
                <w:sz w:val="50"/>
                <w:szCs w:val="50"/>
              </w:rPr>
            </w:pPr>
          </w:p>
        </w:tc>
      </w:tr>
      <w:tr w:rsidR="00253040" w14:paraId="10BA6615" w14:textId="77777777" w:rsidTr="003C7831">
        <w:trPr>
          <w:trHeight w:val="130"/>
        </w:trPr>
        <w:tc>
          <w:tcPr>
            <w:tcW w:w="3485" w:type="dxa"/>
          </w:tcPr>
          <w:p w14:paraId="1EA9BD64" w14:textId="648735FA" w:rsidR="00253040" w:rsidRPr="003F3FF3" w:rsidRDefault="00253040" w:rsidP="00253040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one</w:t>
            </w:r>
          </w:p>
        </w:tc>
        <w:tc>
          <w:tcPr>
            <w:tcW w:w="3485" w:type="dxa"/>
          </w:tcPr>
          <w:p w14:paraId="70D357E7" w14:textId="77777777" w:rsidR="00253040" w:rsidRPr="003F3FF3" w:rsidRDefault="00253040" w:rsidP="00253040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6E02A0F" w14:textId="77777777" w:rsidR="00253040" w:rsidRPr="003F3FF3" w:rsidRDefault="00253040" w:rsidP="00253040">
            <w:pPr>
              <w:jc w:val="center"/>
              <w:rPr>
                <w:sz w:val="50"/>
                <w:szCs w:val="50"/>
              </w:rPr>
            </w:pPr>
          </w:p>
        </w:tc>
      </w:tr>
      <w:tr w:rsidR="00253040" w14:paraId="7F391172" w14:textId="77777777" w:rsidTr="003C7831">
        <w:trPr>
          <w:trHeight w:val="208"/>
        </w:trPr>
        <w:tc>
          <w:tcPr>
            <w:tcW w:w="3485" w:type="dxa"/>
          </w:tcPr>
          <w:p w14:paraId="59EAE501" w14:textId="40C1C49E" w:rsidR="00253040" w:rsidRPr="003F3FF3" w:rsidRDefault="00253040" w:rsidP="00253040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won</w:t>
            </w:r>
          </w:p>
        </w:tc>
        <w:tc>
          <w:tcPr>
            <w:tcW w:w="3485" w:type="dxa"/>
          </w:tcPr>
          <w:p w14:paraId="23604C1B" w14:textId="77777777" w:rsidR="00253040" w:rsidRPr="003F3FF3" w:rsidRDefault="00253040" w:rsidP="00253040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0545B23" w14:textId="77777777" w:rsidR="00253040" w:rsidRPr="003F3FF3" w:rsidRDefault="00253040" w:rsidP="00253040">
            <w:pPr>
              <w:jc w:val="center"/>
              <w:rPr>
                <w:sz w:val="50"/>
                <w:szCs w:val="50"/>
              </w:rPr>
            </w:pPr>
          </w:p>
        </w:tc>
      </w:tr>
      <w:tr w:rsidR="00253040" w14:paraId="5095F7AA" w14:textId="77777777" w:rsidTr="003C7831">
        <w:trPr>
          <w:trHeight w:val="58"/>
        </w:trPr>
        <w:tc>
          <w:tcPr>
            <w:tcW w:w="3485" w:type="dxa"/>
          </w:tcPr>
          <w:p w14:paraId="4B5F4A69" w14:textId="042DB0FE" w:rsidR="00253040" w:rsidRPr="003F3FF3" w:rsidRDefault="00253040" w:rsidP="00253040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sun</w:t>
            </w:r>
          </w:p>
        </w:tc>
        <w:tc>
          <w:tcPr>
            <w:tcW w:w="3485" w:type="dxa"/>
          </w:tcPr>
          <w:p w14:paraId="21B66BB3" w14:textId="77777777" w:rsidR="00253040" w:rsidRPr="003F3FF3" w:rsidRDefault="00253040" w:rsidP="00253040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E4E656D" w14:textId="77777777" w:rsidR="00253040" w:rsidRPr="003F3FF3" w:rsidRDefault="00253040" w:rsidP="00253040">
            <w:pPr>
              <w:jc w:val="center"/>
              <w:rPr>
                <w:sz w:val="50"/>
                <w:szCs w:val="50"/>
              </w:rPr>
            </w:pPr>
          </w:p>
        </w:tc>
      </w:tr>
      <w:tr w:rsidR="00253040" w14:paraId="4FBB355A" w14:textId="77777777" w:rsidTr="003C7831">
        <w:trPr>
          <w:trHeight w:val="58"/>
        </w:trPr>
        <w:tc>
          <w:tcPr>
            <w:tcW w:w="3485" w:type="dxa"/>
          </w:tcPr>
          <w:p w14:paraId="2500E05C" w14:textId="67EBB70B" w:rsidR="00253040" w:rsidRDefault="00253040" w:rsidP="00253040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son</w:t>
            </w:r>
          </w:p>
        </w:tc>
        <w:tc>
          <w:tcPr>
            <w:tcW w:w="3485" w:type="dxa"/>
          </w:tcPr>
          <w:p w14:paraId="2DABDCF9" w14:textId="77777777" w:rsidR="00253040" w:rsidRPr="003F3FF3" w:rsidRDefault="00253040" w:rsidP="00253040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5491519" w14:textId="77777777" w:rsidR="00253040" w:rsidRPr="003F3FF3" w:rsidRDefault="00253040" w:rsidP="00253040">
            <w:pPr>
              <w:jc w:val="center"/>
              <w:rPr>
                <w:sz w:val="50"/>
                <w:szCs w:val="50"/>
              </w:rPr>
            </w:pPr>
          </w:p>
        </w:tc>
      </w:tr>
    </w:tbl>
    <w:p w14:paraId="27F6AAC2" w14:textId="77777777" w:rsidR="00050BCA" w:rsidRDefault="00050BC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095913" w14:paraId="774F66FE" w14:textId="77777777" w:rsidTr="003C7831">
        <w:trPr>
          <w:trHeight w:val="695"/>
        </w:trPr>
        <w:tc>
          <w:tcPr>
            <w:tcW w:w="10456" w:type="dxa"/>
            <w:gridSpan w:val="3"/>
            <w:vAlign w:val="center"/>
          </w:tcPr>
          <w:p w14:paraId="677AED09" w14:textId="23F28E9C" w:rsidR="000C52E5" w:rsidRDefault="000C52E5" w:rsidP="000C52E5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Summer 1 – Week 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4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46138E85" w14:textId="71E467C1" w:rsidR="00095913" w:rsidRPr="00A57750" w:rsidRDefault="000C52E5" w:rsidP="000C52E5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Homophones – words pronounced the same but with a different meaning.</w:t>
            </w:r>
          </w:p>
        </w:tc>
      </w:tr>
      <w:tr w:rsidR="00095913" w14:paraId="1E258B0C" w14:textId="77777777" w:rsidTr="003C7831">
        <w:trPr>
          <w:trHeight w:val="695"/>
        </w:trPr>
        <w:tc>
          <w:tcPr>
            <w:tcW w:w="3485" w:type="dxa"/>
          </w:tcPr>
          <w:p w14:paraId="3C2F26F1" w14:textId="77777777" w:rsidR="00095913" w:rsidRPr="001421B8" w:rsidRDefault="00095913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3360" behindDoc="0" locked="0" layoutInCell="1" allowOverlap="1" wp14:anchorId="642C1D2A" wp14:editId="0B67CED8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997274558" name="Graphic 1997274558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77F5D160" w14:textId="77777777" w:rsidR="00095913" w:rsidRPr="001421B8" w:rsidRDefault="00095913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4384" behindDoc="0" locked="0" layoutInCell="1" allowOverlap="1" wp14:anchorId="2876EE3D" wp14:editId="759E75B8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1357410238" name="Graphic 1357410238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2C6E4A4F" w14:textId="77777777" w:rsidR="00095913" w:rsidRPr="001421B8" w:rsidRDefault="00095913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5408" behindDoc="0" locked="0" layoutInCell="1" allowOverlap="1" wp14:anchorId="5B1712B2" wp14:editId="1F352470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268836486" name="Graphic 268836486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253040" w14:paraId="4A625676" w14:textId="77777777" w:rsidTr="003C7831">
        <w:trPr>
          <w:trHeight w:val="414"/>
        </w:trPr>
        <w:tc>
          <w:tcPr>
            <w:tcW w:w="3485" w:type="dxa"/>
          </w:tcPr>
          <w:p w14:paraId="215416BD" w14:textId="47D7D60E" w:rsidR="00253040" w:rsidRPr="003F3FF3" w:rsidRDefault="00253040" w:rsidP="00253040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blue</w:t>
            </w:r>
          </w:p>
        </w:tc>
        <w:tc>
          <w:tcPr>
            <w:tcW w:w="3485" w:type="dxa"/>
          </w:tcPr>
          <w:p w14:paraId="31F92029" w14:textId="77777777" w:rsidR="00253040" w:rsidRPr="003F3FF3" w:rsidRDefault="00253040" w:rsidP="00253040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D539405" w14:textId="77777777" w:rsidR="00253040" w:rsidRPr="003F3FF3" w:rsidRDefault="00253040" w:rsidP="00253040">
            <w:pPr>
              <w:jc w:val="center"/>
              <w:rPr>
                <w:sz w:val="50"/>
                <w:szCs w:val="50"/>
              </w:rPr>
            </w:pPr>
          </w:p>
        </w:tc>
      </w:tr>
      <w:tr w:rsidR="00253040" w14:paraId="3B00996E" w14:textId="77777777" w:rsidTr="003C7831">
        <w:trPr>
          <w:trHeight w:val="209"/>
        </w:trPr>
        <w:tc>
          <w:tcPr>
            <w:tcW w:w="3485" w:type="dxa"/>
          </w:tcPr>
          <w:p w14:paraId="399BD41E" w14:textId="1086E239" w:rsidR="00253040" w:rsidRPr="003F3FF3" w:rsidRDefault="00253040" w:rsidP="00253040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blew</w:t>
            </w:r>
          </w:p>
        </w:tc>
        <w:tc>
          <w:tcPr>
            <w:tcW w:w="3485" w:type="dxa"/>
          </w:tcPr>
          <w:p w14:paraId="2A256847" w14:textId="77777777" w:rsidR="00253040" w:rsidRPr="003F3FF3" w:rsidRDefault="00253040" w:rsidP="00253040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81E3C6A" w14:textId="77777777" w:rsidR="00253040" w:rsidRPr="003F3FF3" w:rsidRDefault="00253040" w:rsidP="00253040">
            <w:pPr>
              <w:jc w:val="center"/>
              <w:rPr>
                <w:sz w:val="50"/>
                <w:szCs w:val="50"/>
              </w:rPr>
            </w:pPr>
          </w:p>
        </w:tc>
      </w:tr>
      <w:tr w:rsidR="00253040" w14:paraId="7CCB8EB0" w14:textId="77777777" w:rsidTr="003C7831">
        <w:trPr>
          <w:trHeight w:val="130"/>
        </w:trPr>
        <w:tc>
          <w:tcPr>
            <w:tcW w:w="3485" w:type="dxa"/>
          </w:tcPr>
          <w:p w14:paraId="210AF298" w14:textId="4952EB9F" w:rsidR="00253040" w:rsidRPr="003F3FF3" w:rsidRDefault="00253040" w:rsidP="00253040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one</w:t>
            </w:r>
          </w:p>
        </w:tc>
        <w:tc>
          <w:tcPr>
            <w:tcW w:w="3485" w:type="dxa"/>
          </w:tcPr>
          <w:p w14:paraId="3C097EB2" w14:textId="77777777" w:rsidR="00253040" w:rsidRPr="003F3FF3" w:rsidRDefault="00253040" w:rsidP="00253040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34E4575" w14:textId="77777777" w:rsidR="00253040" w:rsidRPr="003F3FF3" w:rsidRDefault="00253040" w:rsidP="00253040">
            <w:pPr>
              <w:jc w:val="center"/>
              <w:rPr>
                <w:sz w:val="50"/>
                <w:szCs w:val="50"/>
              </w:rPr>
            </w:pPr>
          </w:p>
        </w:tc>
      </w:tr>
      <w:tr w:rsidR="00253040" w14:paraId="166F5D1E" w14:textId="77777777" w:rsidTr="003C7831">
        <w:trPr>
          <w:trHeight w:val="208"/>
        </w:trPr>
        <w:tc>
          <w:tcPr>
            <w:tcW w:w="3485" w:type="dxa"/>
          </w:tcPr>
          <w:p w14:paraId="282DF970" w14:textId="06C14D00" w:rsidR="00253040" w:rsidRPr="003F3FF3" w:rsidRDefault="00253040" w:rsidP="00253040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won</w:t>
            </w:r>
          </w:p>
        </w:tc>
        <w:tc>
          <w:tcPr>
            <w:tcW w:w="3485" w:type="dxa"/>
          </w:tcPr>
          <w:p w14:paraId="06C70F23" w14:textId="77777777" w:rsidR="00253040" w:rsidRPr="003F3FF3" w:rsidRDefault="00253040" w:rsidP="00253040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D9C7634" w14:textId="77777777" w:rsidR="00253040" w:rsidRPr="003F3FF3" w:rsidRDefault="00253040" w:rsidP="00253040">
            <w:pPr>
              <w:jc w:val="center"/>
              <w:rPr>
                <w:sz w:val="50"/>
                <w:szCs w:val="50"/>
              </w:rPr>
            </w:pPr>
          </w:p>
        </w:tc>
      </w:tr>
      <w:tr w:rsidR="00253040" w14:paraId="0C70F322" w14:textId="77777777" w:rsidTr="003C7831">
        <w:trPr>
          <w:trHeight w:val="58"/>
        </w:trPr>
        <w:tc>
          <w:tcPr>
            <w:tcW w:w="3485" w:type="dxa"/>
          </w:tcPr>
          <w:p w14:paraId="49541287" w14:textId="4A7638C4" w:rsidR="00253040" w:rsidRPr="003F3FF3" w:rsidRDefault="00253040" w:rsidP="00253040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sun</w:t>
            </w:r>
          </w:p>
        </w:tc>
        <w:tc>
          <w:tcPr>
            <w:tcW w:w="3485" w:type="dxa"/>
          </w:tcPr>
          <w:p w14:paraId="39579B96" w14:textId="77777777" w:rsidR="00253040" w:rsidRPr="003F3FF3" w:rsidRDefault="00253040" w:rsidP="00253040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0F89B76" w14:textId="77777777" w:rsidR="00253040" w:rsidRPr="003F3FF3" w:rsidRDefault="00253040" w:rsidP="00253040">
            <w:pPr>
              <w:jc w:val="center"/>
              <w:rPr>
                <w:sz w:val="50"/>
                <w:szCs w:val="50"/>
              </w:rPr>
            </w:pPr>
          </w:p>
        </w:tc>
      </w:tr>
      <w:tr w:rsidR="00253040" w14:paraId="0E6C0FEB" w14:textId="77777777" w:rsidTr="003C7831">
        <w:trPr>
          <w:trHeight w:val="58"/>
        </w:trPr>
        <w:tc>
          <w:tcPr>
            <w:tcW w:w="3485" w:type="dxa"/>
          </w:tcPr>
          <w:p w14:paraId="01CD15DA" w14:textId="346C85F4" w:rsidR="00253040" w:rsidRDefault="00253040" w:rsidP="00253040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son</w:t>
            </w:r>
          </w:p>
        </w:tc>
        <w:tc>
          <w:tcPr>
            <w:tcW w:w="3485" w:type="dxa"/>
          </w:tcPr>
          <w:p w14:paraId="33CC0D62" w14:textId="77777777" w:rsidR="00253040" w:rsidRPr="003F3FF3" w:rsidRDefault="00253040" w:rsidP="00253040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62A437E" w14:textId="77777777" w:rsidR="00253040" w:rsidRPr="003F3FF3" w:rsidRDefault="00253040" w:rsidP="00253040">
            <w:pPr>
              <w:jc w:val="center"/>
              <w:rPr>
                <w:sz w:val="50"/>
                <w:szCs w:val="50"/>
              </w:rPr>
            </w:pPr>
          </w:p>
        </w:tc>
      </w:tr>
    </w:tbl>
    <w:p w14:paraId="1337BE14" w14:textId="77777777" w:rsidR="00095913" w:rsidRDefault="00095913"/>
    <w:p w14:paraId="6E16C613" w14:textId="77777777" w:rsidR="00095913" w:rsidRDefault="00095913"/>
    <w:sectPr w:rsidR="00095913" w:rsidSect="009909F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497"/>
    <w:rsid w:val="00010497"/>
    <w:rsid w:val="00050BCA"/>
    <w:rsid w:val="00095913"/>
    <w:rsid w:val="000C52E5"/>
    <w:rsid w:val="00253040"/>
    <w:rsid w:val="00285C7A"/>
    <w:rsid w:val="002D5AB3"/>
    <w:rsid w:val="00320AF8"/>
    <w:rsid w:val="00331F07"/>
    <w:rsid w:val="00536965"/>
    <w:rsid w:val="007F62AA"/>
    <w:rsid w:val="009909FB"/>
    <w:rsid w:val="00AF1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B9EEF"/>
  <w15:chartTrackingRefBased/>
  <w15:docId w15:val="{E67C1FA5-AD55-4899-A03E-64E137EF4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09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09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sv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85d6f466ed3eb6a7bb829c7c8a6680a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5293ea407d6da6ec4accfc58f1cb6924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10d59a6-c839-41c6-b297-76b50da41562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abe300-d9b9-4adc-b66e-f0391efc9b74">
      <Terms xmlns="http://schemas.microsoft.com/office/infopath/2007/PartnerControls"/>
    </lcf76f155ced4ddcb4097134ff3c332f>
    <TaxCatchAll xmlns="c7e26a17-3c31-4f31-a43d-b937a1d062a2" xsi:nil="true"/>
    <MediaLengthInSeconds xmlns="81abe300-d9b9-4adc-b66e-f0391efc9b74" xsi:nil="true"/>
  </documentManagement>
</p:properties>
</file>

<file path=customXml/itemProps1.xml><?xml version="1.0" encoding="utf-8"?>
<ds:datastoreItem xmlns:ds="http://schemas.openxmlformats.org/officeDocument/2006/customXml" ds:itemID="{D496757A-7DD9-477C-B1C3-68A1FC21CFD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914B93-AD98-4C00-80A0-9B38602AEB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abe300-d9b9-4adc-b66e-f0391efc9b74"/>
    <ds:schemaRef ds:uri="c7e26a17-3c31-4f31-a43d-b937a1d062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887EBCB-B984-47C4-AAE5-2474EF119F7D}">
  <ds:schemaRefs>
    <ds:schemaRef ds:uri="http://schemas.microsoft.com/office/2006/metadata/properties"/>
    <ds:schemaRef ds:uri="http://schemas.microsoft.com/office/infopath/2007/PartnerControls"/>
    <ds:schemaRef ds:uri="81abe300-d9b9-4adc-b66e-f0391efc9b74"/>
    <ds:schemaRef ds:uri="c7e26a17-3c31-4f31-a43d-b937a1d062a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58</Words>
  <Characters>335</Characters>
  <Application>Microsoft Office Word</Application>
  <DocSecurity>0</DocSecurity>
  <Lines>2</Lines>
  <Paragraphs>1</Paragraphs>
  <ScaleCrop>false</ScaleCrop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Peterson</dc:creator>
  <cp:keywords/>
  <dc:description/>
  <cp:lastModifiedBy>Stephanie Peterson</cp:lastModifiedBy>
  <cp:revision>13</cp:revision>
  <cp:lastPrinted>2024-03-20T09:36:00Z</cp:lastPrinted>
  <dcterms:created xsi:type="dcterms:W3CDTF">2023-10-10T17:52:00Z</dcterms:created>
  <dcterms:modified xsi:type="dcterms:W3CDTF">2024-03-20T09:42:00Z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