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FB1E4" w14:textId="76426B72" w:rsidR="00A0003B" w:rsidRPr="00A0003B" w:rsidRDefault="00A0003B">
      <w:pPr>
        <w:rPr>
          <w:rFonts w:ascii="NTFPreCursivefk" w:hAnsi="NTFPreCursivefk"/>
          <w:sz w:val="36"/>
          <w:szCs w:val="36"/>
        </w:rPr>
      </w:pPr>
      <w:r w:rsidRPr="00A0003B">
        <w:rPr>
          <w:rFonts w:ascii="NTFPreCursivefk" w:hAnsi="NTFPreCursivefk"/>
          <w:sz w:val="36"/>
          <w:szCs w:val="36"/>
        </w:rPr>
        <w:t>Year 1 homework – 29/11/24</w:t>
      </w:r>
    </w:p>
    <w:p w14:paraId="28CE1473" w14:textId="13EF94A8" w:rsidR="00A0003B" w:rsidRDefault="00A0003B">
      <w:pPr>
        <w:rPr>
          <w:rFonts w:ascii="NTFPreCursivefk" w:hAnsi="NTFPreCursivefk"/>
          <w:sz w:val="36"/>
          <w:szCs w:val="36"/>
        </w:rPr>
      </w:pPr>
      <w:r w:rsidRPr="00A0003B">
        <w:rPr>
          <w:rFonts w:ascii="NTFPreCursivefk" w:hAnsi="NTFPreCursivefk"/>
          <w:sz w:val="36"/>
          <w:szCs w:val="36"/>
        </w:rPr>
        <w:t>Due back – 5/12/24</w:t>
      </w:r>
    </w:p>
    <w:p w14:paraId="2ED44DB6" w14:textId="291A9AC9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  <w:r w:rsidRPr="00A0003B">
        <w:rPr>
          <w:rFonts w:ascii="NTFPreCursivefk" w:hAnsi="NTFPreCursivefk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74EDD7D" wp14:editId="65E5C315">
            <wp:simplePos x="0" y="0"/>
            <wp:positionH relativeFrom="column">
              <wp:posOffset>-358140</wp:posOffset>
            </wp:positionH>
            <wp:positionV relativeFrom="paragraph">
              <wp:posOffset>394335</wp:posOffset>
            </wp:positionV>
            <wp:extent cx="6690360" cy="3786213"/>
            <wp:effectExtent l="0" t="0" r="0" b="5080"/>
            <wp:wrapNone/>
            <wp:docPr id="1501906428" name="Picture 1" descr="A group of colorful cards with pictu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906428" name="Picture 1" descr="A group of colorful cards with pictures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0360" cy="3786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003B">
        <w:rPr>
          <w:rFonts w:ascii="NTFPreCursivefk" w:hAnsi="NTFPreCursivefk"/>
          <w:sz w:val="36"/>
          <w:szCs w:val="36"/>
          <w:u w:val="single"/>
        </w:rPr>
        <w:t>Maths</w:t>
      </w:r>
    </w:p>
    <w:p w14:paraId="27886A1E" w14:textId="77777777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561D81C9" w14:textId="77777777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7F79E529" w14:textId="362C4555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3546717D" w14:textId="77777777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4A2CFCA4" w14:textId="53E2C15D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7D4CCF06" w14:textId="371743F0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03E3F394" w14:textId="0213EE0F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4C1AE694" w14:textId="7F3BA981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6310333E" w14:textId="4454160F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096097FB" w14:textId="515B06D4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4BBB2BC1" w14:textId="2C21C67D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  <w:r w:rsidRPr="00A0003B">
        <w:rPr>
          <w:rFonts w:ascii="NTFPreCursivefk" w:hAnsi="NTFPreCursivefk"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388D1B8F" wp14:editId="1278FFF3">
            <wp:simplePos x="0" y="0"/>
            <wp:positionH relativeFrom="column">
              <wp:posOffset>-350520</wp:posOffset>
            </wp:positionH>
            <wp:positionV relativeFrom="paragraph">
              <wp:posOffset>255269</wp:posOffset>
            </wp:positionV>
            <wp:extent cx="6743700" cy="3912033"/>
            <wp:effectExtent l="0" t="0" r="0" b="0"/>
            <wp:wrapNone/>
            <wp:docPr id="1061745499" name="Picture 1" descr="A group of cards with pictu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745499" name="Picture 1" descr="A group of cards with picture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1230" cy="3922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TFPreCursivefk" w:hAnsi="NTFPreCursivefk"/>
          <w:sz w:val="36"/>
          <w:szCs w:val="36"/>
          <w:u w:val="single"/>
        </w:rPr>
        <w:t>English</w:t>
      </w:r>
    </w:p>
    <w:p w14:paraId="435CE228" w14:textId="730CA812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651F0405" w14:textId="77777777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3D429EDF" w14:textId="77777777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0524A68F" w14:textId="77777777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788CC7FA" w14:textId="77777777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04E85B51" w14:textId="77777777" w:rsid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p w14:paraId="0CB8DC83" w14:textId="77777777" w:rsidR="00A0003B" w:rsidRPr="00A0003B" w:rsidRDefault="00A0003B">
      <w:pPr>
        <w:rPr>
          <w:rFonts w:ascii="NTFPreCursivefk" w:hAnsi="NTFPreCursivefk"/>
          <w:sz w:val="36"/>
          <w:szCs w:val="36"/>
          <w:u w:val="single"/>
        </w:rPr>
      </w:pPr>
    </w:p>
    <w:sectPr w:rsidR="00A0003B" w:rsidRPr="00A000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03B"/>
    <w:rsid w:val="00047EFA"/>
    <w:rsid w:val="002B5C80"/>
    <w:rsid w:val="00763255"/>
    <w:rsid w:val="00A0003B"/>
    <w:rsid w:val="00E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2C444"/>
  <w15:chartTrackingRefBased/>
  <w15:docId w15:val="{99A3626D-6DD6-4626-BEDC-55ACFCB3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0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0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0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00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0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0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0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0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0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00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0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0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00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00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00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00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00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0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0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0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0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0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00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0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00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00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00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0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2024-11-28T19:20:00Z</dcterms:created>
  <dcterms:modified xsi:type="dcterms:W3CDTF">2024-11-28T19:23:00Z</dcterms:modified>
</cp:coreProperties>
</file>